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A25" w:rsidRDefault="00CC6A25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111"/>
      </w:tblGrid>
      <w:tr w:rsidR="00DB5492" w:rsidTr="00C01FCF">
        <w:tc>
          <w:tcPr>
            <w:tcW w:w="5920" w:type="dxa"/>
          </w:tcPr>
          <w:p w:rsidR="00DB5492" w:rsidRDefault="00DB5492" w:rsidP="0042071D">
            <w:pPr>
              <w:jc w:val="center"/>
            </w:pPr>
          </w:p>
          <w:p w:rsidR="00CC6A25" w:rsidRDefault="00CC6A25" w:rsidP="0042071D">
            <w:pPr>
              <w:jc w:val="center"/>
            </w:pPr>
          </w:p>
        </w:tc>
        <w:tc>
          <w:tcPr>
            <w:tcW w:w="4111" w:type="dxa"/>
          </w:tcPr>
          <w:p w:rsidR="00CC6A25" w:rsidRDefault="00CC6A25" w:rsidP="00DB5492"/>
          <w:p w:rsidR="00DB5492" w:rsidRDefault="00DB5492" w:rsidP="00CC6A25">
            <w:pPr>
              <w:jc w:val="center"/>
            </w:pPr>
            <w:r>
              <w:t>СОГЛАСОВАНО</w:t>
            </w:r>
          </w:p>
          <w:p w:rsidR="00DB5492" w:rsidRDefault="00DB5492" w:rsidP="00DB5492"/>
          <w:p w:rsidR="00675540" w:rsidRPr="001A3A7E" w:rsidRDefault="00675540" w:rsidP="00675540">
            <w:pPr>
              <w:autoSpaceDE w:val="0"/>
              <w:autoSpaceDN w:val="0"/>
              <w:adjustRightInd w:val="0"/>
            </w:pPr>
            <w:r>
              <w:t>Начальник</w:t>
            </w:r>
            <w:r w:rsidR="003C7D28">
              <w:t xml:space="preserve"> </w:t>
            </w:r>
            <w:r w:rsidR="004B6D30" w:rsidRPr="001A3A7E">
              <w:t>отдела охраны прав детей</w:t>
            </w:r>
          </w:p>
          <w:p w:rsidR="00DB5492" w:rsidRPr="001A3A7E" w:rsidRDefault="001D4AD4" w:rsidP="00DB5492">
            <w:pPr>
              <w:jc w:val="both"/>
            </w:pPr>
            <w:r w:rsidRPr="001A3A7E">
              <w:t>Министерства</w:t>
            </w:r>
            <w:r w:rsidR="003C7D28">
              <w:t xml:space="preserve"> </w:t>
            </w:r>
            <w:r w:rsidR="00DB5492" w:rsidRPr="001A3A7E">
              <w:t xml:space="preserve">образования </w:t>
            </w:r>
          </w:p>
          <w:p w:rsidR="00DB5492" w:rsidRPr="001A3A7E" w:rsidRDefault="00DB5492" w:rsidP="00DB5492">
            <w:pPr>
              <w:jc w:val="both"/>
            </w:pPr>
            <w:r w:rsidRPr="001A3A7E">
              <w:t>Магаданской  области</w:t>
            </w:r>
          </w:p>
          <w:p w:rsidR="00DB5492" w:rsidRPr="001A3A7E" w:rsidRDefault="00DB5492" w:rsidP="00DB5492">
            <w:pPr>
              <w:jc w:val="both"/>
            </w:pPr>
          </w:p>
          <w:p w:rsidR="00DB5492" w:rsidRPr="001A3A7E" w:rsidRDefault="00F83731" w:rsidP="00DB5492">
            <w:pPr>
              <w:jc w:val="both"/>
              <w:rPr>
                <w:b/>
                <w:u w:val="single"/>
              </w:rPr>
            </w:pPr>
            <w:r>
              <w:t>________________</w:t>
            </w:r>
            <w:r w:rsidR="003C7D28">
              <w:t xml:space="preserve"> </w:t>
            </w:r>
            <w:r w:rsidR="00675540">
              <w:rPr>
                <w:b/>
                <w:u w:val="single"/>
              </w:rPr>
              <w:t>О.В.Хан</w:t>
            </w:r>
          </w:p>
          <w:p w:rsidR="00D41AEA" w:rsidRDefault="00D41AEA" w:rsidP="00DB5492">
            <w:pPr>
              <w:jc w:val="both"/>
            </w:pPr>
          </w:p>
          <w:p w:rsidR="00DB5492" w:rsidRDefault="0033011C" w:rsidP="00E73A17">
            <w:pPr>
              <w:jc w:val="both"/>
            </w:pPr>
            <w:r>
              <w:t>« ____» ___________ 202</w:t>
            </w:r>
            <w:r w:rsidR="00E73A17">
              <w:t>4</w:t>
            </w:r>
            <w:r w:rsidR="00DB5492">
              <w:t xml:space="preserve"> года</w:t>
            </w:r>
          </w:p>
        </w:tc>
      </w:tr>
      <w:tr w:rsidR="00CC6A25" w:rsidTr="004C301F">
        <w:tc>
          <w:tcPr>
            <w:tcW w:w="10031" w:type="dxa"/>
            <w:gridSpan w:val="2"/>
          </w:tcPr>
          <w:p w:rsidR="00CC6A25" w:rsidRDefault="00CC6A25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CC6A25" w:rsidRDefault="00CC6A25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C01FCF" w:rsidRDefault="00C01FCF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C01FCF" w:rsidRDefault="00C01FCF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CC6A25" w:rsidRPr="0042071D" w:rsidRDefault="00F83731" w:rsidP="00CC6A2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УЧЕБНЫЙ ПЛАН</w:t>
            </w:r>
          </w:p>
          <w:p w:rsidR="00CC6A25" w:rsidRPr="0042071D" w:rsidRDefault="00CC6A25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3C7D28" w:rsidRDefault="004C301F" w:rsidP="004C301F">
            <w:pPr>
              <w:jc w:val="center"/>
              <w:rPr>
                <w:bCs/>
                <w:sz w:val="40"/>
                <w:szCs w:val="40"/>
              </w:rPr>
            </w:pPr>
            <w:r>
              <w:rPr>
                <w:bCs/>
                <w:sz w:val="40"/>
                <w:szCs w:val="40"/>
              </w:rPr>
              <w:t>г</w:t>
            </w:r>
            <w:r w:rsidR="00CC6A25" w:rsidRPr="00DB5492">
              <w:rPr>
                <w:bCs/>
                <w:sz w:val="40"/>
                <w:szCs w:val="40"/>
              </w:rPr>
              <w:t xml:space="preserve">осударственного казенного </w:t>
            </w:r>
            <w:r>
              <w:rPr>
                <w:bCs/>
                <w:sz w:val="40"/>
                <w:szCs w:val="40"/>
              </w:rPr>
              <w:t>общео</w:t>
            </w:r>
            <w:r w:rsidRPr="00DB5492">
              <w:rPr>
                <w:bCs/>
                <w:sz w:val="40"/>
                <w:szCs w:val="40"/>
              </w:rPr>
              <w:t>бразовательного</w:t>
            </w:r>
            <w:r w:rsidR="00CC6A25" w:rsidRPr="00DB5492">
              <w:rPr>
                <w:bCs/>
                <w:sz w:val="40"/>
                <w:szCs w:val="40"/>
              </w:rPr>
              <w:t xml:space="preserve"> учреждения </w:t>
            </w:r>
            <w:r w:rsidRPr="00DB5492">
              <w:rPr>
                <w:bCs/>
                <w:sz w:val="40"/>
                <w:szCs w:val="40"/>
              </w:rPr>
              <w:t xml:space="preserve">для детей – сирот и детей, оставшихся </w:t>
            </w:r>
          </w:p>
          <w:p w:rsidR="00CC6A25" w:rsidRDefault="004C301F" w:rsidP="004C301F">
            <w:pPr>
              <w:jc w:val="center"/>
              <w:rPr>
                <w:bCs/>
                <w:sz w:val="40"/>
                <w:szCs w:val="40"/>
              </w:rPr>
            </w:pPr>
            <w:r w:rsidRPr="00DB5492">
              <w:rPr>
                <w:bCs/>
                <w:sz w:val="40"/>
                <w:szCs w:val="40"/>
              </w:rPr>
              <w:t>без попечения родителей</w:t>
            </w:r>
            <w:r>
              <w:rPr>
                <w:bCs/>
                <w:sz w:val="40"/>
                <w:szCs w:val="40"/>
              </w:rPr>
              <w:t>, обучающихся                                    по адаптированным образовательным программам</w:t>
            </w:r>
          </w:p>
          <w:p w:rsidR="00CC6A25" w:rsidRPr="00DB5492" w:rsidRDefault="004C301F" w:rsidP="00CC6A25">
            <w:pPr>
              <w:jc w:val="center"/>
              <w:rPr>
                <w:bCs/>
                <w:sz w:val="40"/>
                <w:szCs w:val="40"/>
              </w:rPr>
            </w:pPr>
            <w:r>
              <w:rPr>
                <w:bCs/>
                <w:sz w:val="40"/>
                <w:szCs w:val="40"/>
              </w:rPr>
              <w:t>«Магаданская областная школа-интернат</w:t>
            </w:r>
            <w:r w:rsidR="00CC6A25" w:rsidRPr="00DB5492">
              <w:rPr>
                <w:bCs/>
                <w:sz w:val="40"/>
                <w:szCs w:val="40"/>
              </w:rPr>
              <w:t>»</w:t>
            </w: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33011C" w:rsidP="00CC6A25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на 202</w:t>
            </w:r>
            <w:r w:rsidR="00E73A17">
              <w:rPr>
                <w:b/>
                <w:bCs/>
                <w:sz w:val="40"/>
                <w:szCs w:val="40"/>
              </w:rPr>
              <w:t>4</w:t>
            </w:r>
            <w:r w:rsidR="00CC6A25">
              <w:rPr>
                <w:b/>
                <w:bCs/>
                <w:sz w:val="40"/>
                <w:szCs w:val="40"/>
              </w:rPr>
              <w:t xml:space="preserve"> – 20</w:t>
            </w:r>
            <w:r>
              <w:rPr>
                <w:b/>
                <w:bCs/>
                <w:sz w:val="40"/>
                <w:szCs w:val="40"/>
              </w:rPr>
              <w:t>2</w:t>
            </w:r>
            <w:r w:rsidR="00E73A17">
              <w:rPr>
                <w:b/>
                <w:bCs/>
                <w:sz w:val="40"/>
                <w:szCs w:val="40"/>
              </w:rPr>
              <w:t>5</w:t>
            </w:r>
            <w:bookmarkStart w:id="0" w:name="_GoBack"/>
            <w:bookmarkEnd w:id="0"/>
            <w:r w:rsidR="00CC6A25">
              <w:rPr>
                <w:b/>
                <w:bCs/>
                <w:sz w:val="40"/>
                <w:szCs w:val="40"/>
              </w:rPr>
              <w:t xml:space="preserve"> учебный год</w:t>
            </w: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CC6A25">
            <w:pPr>
              <w:jc w:val="right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  <w:u w:val="single"/>
              </w:rPr>
              <w:t>Д</w:t>
            </w:r>
            <w:r w:rsidRPr="0042071D">
              <w:rPr>
                <w:b/>
                <w:bCs/>
                <w:sz w:val="40"/>
                <w:szCs w:val="40"/>
                <w:u w:val="single"/>
              </w:rPr>
              <w:t>иректор</w:t>
            </w:r>
            <w:r>
              <w:rPr>
                <w:b/>
                <w:bCs/>
                <w:sz w:val="40"/>
                <w:szCs w:val="40"/>
              </w:rPr>
              <w:t>: Пестерева Ольга Николаевна</w:t>
            </w: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33011C" w:rsidRPr="00CC6A25" w:rsidRDefault="0033011C" w:rsidP="0033011C">
            <w:pPr>
              <w:rPr>
                <w:b/>
                <w:bCs/>
                <w:sz w:val="36"/>
                <w:szCs w:val="36"/>
              </w:rPr>
            </w:pPr>
          </w:p>
          <w:p w:rsidR="00CC6A25" w:rsidRPr="00C01FCF" w:rsidRDefault="00CC6A25" w:rsidP="00C01FCF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г.Магадан, п.Сокол</w:t>
            </w:r>
          </w:p>
        </w:tc>
      </w:tr>
    </w:tbl>
    <w:p w:rsidR="0042071D" w:rsidRDefault="0042071D" w:rsidP="00423932"/>
    <w:sectPr w:rsidR="0042071D" w:rsidSect="00E73A17">
      <w:pgSz w:w="11906" w:h="16838"/>
      <w:pgMar w:top="567" w:right="567" w:bottom="567" w:left="1134" w:header="709" w:footer="709" w:gutter="0"/>
      <w:pgBorders w:offsetFrom="page">
        <w:top w:val="single" w:sz="4" w:space="24" w:color="00B050"/>
        <w:left w:val="single" w:sz="4" w:space="24" w:color="00B050"/>
        <w:bottom w:val="single" w:sz="4" w:space="24" w:color="00B050"/>
        <w:right w:val="single" w:sz="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71D"/>
    <w:rsid w:val="001A3A7E"/>
    <w:rsid w:val="001D4AD4"/>
    <w:rsid w:val="00256871"/>
    <w:rsid w:val="0033011C"/>
    <w:rsid w:val="003861C0"/>
    <w:rsid w:val="003C7D28"/>
    <w:rsid w:val="003F6D9C"/>
    <w:rsid w:val="0042071D"/>
    <w:rsid w:val="00423932"/>
    <w:rsid w:val="0047536D"/>
    <w:rsid w:val="004954CC"/>
    <w:rsid w:val="004A0B67"/>
    <w:rsid w:val="004B6D30"/>
    <w:rsid w:val="004C301F"/>
    <w:rsid w:val="004E7B8A"/>
    <w:rsid w:val="005B0FEE"/>
    <w:rsid w:val="00675540"/>
    <w:rsid w:val="00693CEF"/>
    <w:rsid w:val="008536A8"/>
    <w:rsid w:val="008826DD"/>
    <w:rsid w:val="008C1452"/>
    <w:rsid w:val="00903D2F"/>
    <w:rsid w:val="009761F1"/>
    <w:rsid w:val="00984A59"/>
    <w:rsid w:val="0099681C"/>
    <w:rsid w:val="00AE13EA"/>
    <w:rsid w:val="00B717A3"/>
    <w:rsid w:val="00BC76F5"/>
    <w:rsid w:val="00C01FCF"/>
    <w:rsid w:val="00C261FB"/>
    <w:rsid w:val="00C3694A"/>
    <w:rsid w:val="00C715C1"/>
    <w:rsid w:val="00CC6A25"/>
    <w:rsid w:val="00D41AEA"/>
    <w:rsid w:val="00DB5492"/>
    <w:rsid w:val="00E73A17"/>
    <w:rsid w:val="00E90F96"/>
    <w:rsid w:val="00E92DD7"/>
    <w:rsid w:val="00EC2A81"/>
    <w:rsid w:val="00F5172A"/>
    <w:rsid w:val="00F83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F48CFC"/>
  <w15:docId w15:val="{5B9448DA-376F-4DAC-9AFB-EDBEDE95C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7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49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Пользователь</cp:lastModifiedBy>
  <cp:revision>2</cp:revision>
  <cp:lastPrinted>2017-05-24T04:40:00Z</cp:lastPrinted>
  <dcterms:created xsi:type="dcterms:W3CDTF">2024-04-26T23:13:00Z</dcterms:created>
  <dcterms:modified xsi:type="dcterms:W3CDTF">2024-04-26T23:13:00Z</dcterms:modified>
</cp:coreProperties>
</file>